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8A" w:rsidRPr="008B578A" w:rsidRDefault="008B578A" w:rsidP="008B578A">
      <w:pPr>
        <w:adjustRightInd w:val="0"/>
        <w:snapToGrid w:val="0"/>
        <w:spacing w:line="520" w:lineRule="exact"/>
        <w:rPr>
          <w:rFonts w:ascii="方正小标宋_GBK" w:eastAsia="方正小标宋_GBK" w:cs="黑体"/>
          <w:color w:val="000000"/>
          <w:sz w:val="52"/>
          <w:szCs w:val="44"/>
        </w:rPr>
      </w:pPr>
      <w:bookmarkStart w:id="0" w:name="OLE_LINK1"/>
      <w:r w:rsidRPr="008B578A">
        <w:rPr>
          <w:rFonts w:ascii="黑体" w:eastAsia="黑体" w:cs="黑体" w:hint="eastAsia"/>
          <w:color w:val="000000"/>
          <w:sz w:val="24"/>
          <w:szCs w:val="32"/>
        </w:rPr>
        <w:t>附件：</w:t>
      </w:r>
    </w:p>
    <w:p w:rsidR="008B578A" w:rsidRPr="008B578A" w:rsidRDefault="008B578A" w:rsidP="008B578A">
      <w:pPr>
        <w:widowControl/>
        <w:snapToGrid w:val="0"/>
        <w:spacing w:line="276" w:lineRule="auto"/>
        <w:ind w:right="68"/>
        <w:jc w:val="center"/>
        <w:rPr>
          <w:rFonts w:ascii="宋体" w:hAnsi="宋体" w:cs="宋体"/>
          <w:b/>
          <w:bCs/>
          <w:color w:val="000000"/>
          <w:kern w:val="0"/>
          <w:sz w:val="36"/>
          <w:szCs w:val="44"/>
        </w:rPr>
      </w:pPr>
      <w:bookmarkStart w:id="1" w:name="OLE_LINK2"/>
      <w:r w:rsidRPr="008B578A">
        <w:rPr>
          <w:rFonts w:ascii="宋体" w:hAnsi="宋体" w:cs="宋体" w:hint="eastAsia"/>
          <w:b/>
          <w:bCs/>
          <w:color w:val="000000"/>
          <w:kern w:val="0"/>
          <w:sz w:val="36"/>
          <w:szCs w:val="44"/>
        </w:rPr>
        <w:t>大学生国际交流协会岗位竞聘表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8"/>
        <w:gridCol w:w="1736"/>
        <w:gridCol w:w="1071"/>
        <w:gridCol w:w="772"/>
        <w:gridCol w:w="1780"/>
        <w:gridCol w:w="568"/>
        <w:gridCol w:w="236"/>
        <w:gridCol w:w="897"/>
        <w:gridCol w:w="910"/>
      </w:tblGrid>
      <w:tr w:rsidR="009113CE">
        <w:trPr>
          <w:trHeight w:val="549"/>
          <w:jc w:val="center"/>
        </w:trPr>
        <w:tc>
          <w:tcPr>
            <w:tcW w:w="185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bookmarkEnd w:id="1"/>
          <w:p w:rsidR="009113CE" w:rsidRDefault="00FF598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:rsidR="009113CE" w:rsidRDefault="009113C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:rsidR="009113CE" w:rsidRDefault="00FF598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348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9113CE" w:rsidRDefault="009113CE" w:rsidP="009107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9113CE" w:rsidRDefault="009113CE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9113CE" w:rsidRDefault="00D032A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电子证件照</w:t>
            </w:r>
          </w:p>
        </w:tc>
      </w:tr>
      <w:tr w:rsidR="009113CE">
        <w:trPr>
          <w:trHeight w:val="549"/>
          <w:jc w:val="center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9113CE" w:rsidRDefault="00FF598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36" w:type="dxa"/>
            <w:vAlign w:val="center"/>
          </w:tcPr>
          <w:p w:rsidR="009113CE" w:rsidRDefault="009113C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113CE" w:rsidRDefault="009107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英语水平</w:t>
            </w:r>
          </w:p>
        </w:tc>
        <w:tc>
          <w:tcPr>
            <w:tcW w:w="2348" w:type="dxa"/>
            <w:gridSpan w:val="2"/>
            <w:tcBorders>
              <w:right w:val="nil"/>
            </w:tcBorders>
            <w:vAlign w:val="center"/>
          </w:tcPr>
          <w:p w:rsidR="009113CE" w:rsidRDefault="009113C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113CE" w:rsidRDefault="009113C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113CE" w:rsidRDefault="009113C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113CE">
        <w:trPr>
          <w:trHeight w:val="549"/>
          <w:jc w:val="center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9113CE" w:rsidRDefault="00FF598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36" w:type="dxa"/>
            <w:vAlign w:val="center"/>
          </w:tcPr>
          <w:p w:rsidR="009113CE" w:rsidRDefault="009113C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113CE" w:rsidRDefault="009107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  <w:r w:rsidR="00A264F9">
              <w:rPr>
                <w:rFonts w:ascii="仿宋_GB2312" w:eastAsia="仿宋_GB2312" w:hint="eastAsia"/>
              </w:rPr>
              <w:t xml:space="preserve"> </w:t>
            </w:r>
            <w:r w:rsidR="00A264F9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号</w:t>
            </w:r>
          </w:p>
        </w:tc>
        <w:tc>
          <w:tcPr>
            <w:tcW w:w="2348" w:type="dxa"/>
            <w:gridSpan w:val="2"/>
            <w:tcBorders>
              <w:right w:val="nil"/>
            </w:tcBorders>
            <w:vAlign w:val="center"/>
          </w:tcPr>
          <w:p w:rsidR="009113CE" w:rsidRDefault="009113C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113CE" w:rsidRDefault="009113C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113CE" w:rsidRDefault="009113C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113CE">
        <w:trPr>
          <w:trHeight w:val="549"/>
          <w:jc w:val="center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9113CE" w:rsidRDefault="009107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特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长</w:t>
            </w:r>
          </w:p>
        </w:tc>
        <w:tc>
          <w:tcPr>
            <w:tcW w:w="5927" w:type="dxa"/>
            <w:gridSpan w:val="5"/>
            <w:vAlign w:val="center"/>
          </w:tcPr>
          <w:p w:rsidR="009113CE" w:rsidRDefault="00FF598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113CE" w:rsidRDefault="009113C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113CE" w:rsidRDefault="009113C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264F9" w:rsidTr="00F5709E">
        <w:trPr>
          <w:trHeight w:val="549"/>
          <w:jc w:val="center"/>
        </w:trPr>
        <w:tc>
          <w:tcPr>
            <w:tcW w:w="1856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A264F9" w:rsidRDefault="00A264F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竞聘职位</w:t>
            </w:r>
          </w:p>
        </w:tc>
        <w:tc>
          <w:tcPr>
            <w:tcW w:w="2807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A264F9" w:rsidRDefault="00A264F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255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A264F9" w:rsidRDefault="00A264F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  <w:tc>
          <w:tcPr>
            <w:tcW w:w="1701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A264F9" w:rsidRDefault="00A264F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是否服从调剂</w:t>
            </w:r>
          </w:p>
        </w:tc>
        <w:tc>
          <w:tcPr>
            <w:tcW w:w="910" w:type="dxa"/>
            <w:tcBorders>
              <w:bottom w:val="nil"/>
              <w:right w:val="single" w:sz="12" w:space="0" w:color="auto"/>
            </w:tcBorders>
            <w:vAlign w:val="center"/>
          </w:tcPr>
          <w:p w:rsidR="00A264F9" w:rsidRDefault="00A264F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113CE">
        <w:trPr>
          <w:trHeight w:val="2300"/>
          <w:jc w:val="center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9113CE" w:rsidRDefault="00FF598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:rsidR="008B578A" w:rsidRDefault="008B578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个人经历</w:t>
            </w:r>
          </w:p>
          <w:p w:rsidR="009113CE" w:rsidRDefault="00FF598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70" w:type="dxa"/>
            <w:gridSpan w:val="8"/>
            <w:tcBorders>
              <w:right w:val="single" w:sz="12" w:space="0" w:color="auto"/>
            </w:tcBorders>
          </w:tcPr>
          <w:p w:rsidR="009113CE" w:rsidRDefault="009113C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113CE" w:rsidRDefault="009113C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113CE" w:rsidRDefault="009113C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113CE" w:rsidTr="00303E91">
        <w:trPr>
          <w:trHeight w:val="1690"/>
          <w:jc w:val="center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9113CE" w:rsidRDefault="00E62B1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竞选理由</w:t>
            </w:r>
          </w:p>
        </w:tc>
        <w:tc>
          <w:tcPr>
            <w:tcW w:w="7970" w:type="dxa"/>
            <w:gridSpan w:val="8"/>
            <w:tcBorders>
              <w:right w:val="single" w:sz="12" w:space="0" w:color="auto"/>
            </w:tcBorders>
            <w:vAlign w:val="center"/>
          </w:tcPr>
          <w:p w:rsidR="009113CE" w:rsidRDefault="009113C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113CE" w:rsidRDefault="009113C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113CE" w:rsidTr="00303E91">
        <w:trPr>
          <w:cantSplit/>
          <w:trHeight w:val="2785"/>
          <w:jc w:val="center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9113CE" w:rsidRDefault="00FF598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  <w:p w:rsidR="000C17E6" w:rsidRPr="000C17E6" w:rsidRDefault="000C17E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（包括部门建设以及活动设想）</w:t>
            </w:r>
          </w:p>
        </w:tc>
        <w:tc>
          <w:tcPr>
            <w:tcW w:w="7970" w:type="dxa"/>
            <w:gridSpan w:val="8"/>
            <w:tcBorders>
              <w:right w:val="single" w:sz="12" w:space="0" w:color="auto"/>
            </w:tcBorders>
            <w:vAlign w:val="center"/>
          </w:tcPr>
          <w:p w:rsidR="009113CE" w:rsidRDefault="009113CE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869CC" w:rsidRDefault="001869CC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869CC" w:rsidRDefault="001869CC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869CC" w:rsidRDefault="001869CC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869CC" w:rsidRDefault="001869CC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869CC" w:rsidRDefault="001869CC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869CC" w:rsidRDefault="001869CC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869CC" w:rsidRDefault="001869CC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869CC" w:rsidRDefault="001869CC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869CC" w:rsidRDefault="001869CC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869CC" w:rsidRDefault="001869CC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869CC" w:rsidRDefault="001869CC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869CC" w:rsidRPr="00303E91" w:rsidRDefault="001869CC">
            <w:pPr>
              <w:pStyle w:val="1"/>
              <w:ind w:firstLineChars="0" w:firstLine="0"/>
              <w:jc w:val="center"/>
              <w:rPr>
                <w:rFonts w:ascii="仿宋_GB2312" w:eastAsia="仿宋_GB2312" w:hint="eastAsia"/>
              </w:rPr>
            </w:pPr>
          </w:p>
        </w:tc>
      </w:tr>
      <w:tr w:rsidR="00835764" w:rsidTr="0002488D">
        <w:trPr>
          <w:trHeight w:val="742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764" w:rsidRDefault="00835764" w:rsidP="008357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理事会</w:t>
            </w:r>
            <w:r w:rsidR="00767815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998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764" w:rsidRDefault="00835764" w:rsidP="0083576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835764" w:rsidRDefault="00835764" w:rsidP="0083576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835764" w:rsidRDefault="00835764" w:rsidP="0083576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835764" w:rsidRDefault="00835764" w:rsidP="0083576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835764" w:rsidRDefault="00835764" w:rsidP="0083576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835764" w:rsidRDefault="00767815" w:rsidP="00767815"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年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月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日 </w:t>
            </w:r>
            <w:r>
              <w:rPr>
                <w:rFonts w:ascii="仿宋_GB2312" w:eastAsia="仿宋_GB2312"/>
              </w:rPr>
              <w:t xml:space="preserve">   </w:t>
            </w:r>
          </w:p>
        </w:tc>
      </w:tr>
    </w:tbl>
    <w:p w:rsidR="000B4295" w:rsidRDefault="000B4295" w:rsidP="000B4295">
      <w:pPr>
        <w:adjustRightInd w:val="0"/>
        <w:snapToGrid w:val="0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英语水平填“雅思或托福分数”、“</w:t>
      </w:r>
      <w:r>
        <w:t>CET-4/6</w:t>
      </w:r>
      <w:r>
        <w:rPr>
          <w:rFonts w:hint="eastAsia"/>
        </w:rPr>
        <w:t>分数”</w:t>
      </w:r>
      <w:r w:rsidR="00347A64">
        <w:rPr>
          <w:rFonts w:hint="eastAsia"/>
        </w:rPr>
        <w:t>、</w:t>
      </w:r>
      <w:r>
        <w:rPr>
          <w:rFonts w:hint="eastAsia"/>
        </w:rPr>
        <w:t>“无”；</w:t>
      </w:r>
    </w:p>
    <w:p w:rsidR="009113CE" w:rsidRPr="000B4295" w:rsidRDefault="000B4295" w:rsidP="000B4295">
      <w:pPr>
        <w:adjustRightInd w:val="0"/>
        <w:snapToGrid w:val="0"/>
      </w:pPr>
      <w:r>
        <w:rPr>
          <w:rFonts w:hint="eastAsia"/>
        </w:rPr>
        <w:t xml:space="preserve">    2.</w:t>
      </w:r>
      <w:r w:rsidR="00303E91">
        <w:rPr>
          <w:rFonts w:hint="eastAsia"/>
        </w:rPr>
        <w:t>理事会意见为面试</w:t>
      </w:r>
      <w:r w:rsidR="00741FCE">
        <w:rPr>
          <w:rFonts w:hint="eastAsia"/>
        </w:rPr>
        <w:t>官</w:t>
      </w:r>
      <w:bookmarkStart w:id="2" w:name="_GoBack"/>
      <w:bookmarkEnd w:id="2"/>
      <w:r w:rsidR="008B578A">
        <w:rPr>
          <w:rFonts w:hint="eastAsia"/>
        </w:rPr>
        <w:t>填写。</w:t>
      </w:r>
    </w:p>
    <w:sectPr w:rsidR="009113CE" w:rsidRPr="000B4295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782" w:rsidRDefault="00A11782" w:rsidP="00910718">
      <w:r>
        <w:separator/>
      </w:r>
    </w:p>
  </w:endnote>
  <w:endnote w:type="continuationSeparator" w:id="0">
    <w:p w:rsidR="00A11782" w:rsidRDefault="00A11782" w:rsidP="0091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782" w:rsidRDefault="00A11782" w:rsidP="00910718">
      <w:r>
        <w:separator/>
      </w:r>
    </w:p>
  </w:footnote>
  <w:footnote w:type="continuationSeparator" w:id="0">
    <w:p w:rsidR="00A11782" w:rsidRDefault="00A11782" w:rsidP="00910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CE"/>
    <w:rsid w:val="000B4295"/>
    <w:rsid w:val="000C17E6"/>
    <w:rsid w:val="001869CC"/>
    <w:rsid w:val="00187E89"/>
    <w:rsid w:val="002D3B3E"/>
    <w:rsid w:val="00303E91"/>
    <w:rsid w:val="00347A64"/>
    <w:rsid w:val="00741FCE"/>
    <w:rsid w:val="00767815"/>
    <w:rsid w:val="00835764"/>
    <w:rsid w:val="008B578A"/>
    <w:rsid w:val="00910718"/>
    <w:rsid w:val="009113CE"/>
    <w:rsid w:val="00A11782"/>
    <w:rsid w:val="00A264F9"/>
    <w:rsid w:val="00D032AC"/>
    <w:rsid w:val="00D90CE8"/>
    <w:rsid w:val="00E62B15"/>
    <w:rsid w:val="00F5709E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6BF536"/>
  <w15:docId w15:val="{46EF7E00-9FF5-4464-AD9C-298174F0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226</Characters>
  <Application>Microsoft Office Word</Application>
  <DocSecurity>0</DocSecurity>
  <Lines>1</Lines>
  <Paragraphs>1</Paragraphs>
  <ScaleCrop>false</ScaleCrop>
  <Company>HP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yangyf</cp:lastModifiedBy>
  <cp:revision>40</cp:revision>
  <dcterms:created xsi:type="dcterms:W3CDTF">2019-06-21T15:56:00Z</dcterms:created>
  <dcterms:modified xsi:type="dcterms:W3CDTF">2019-10-22T08:20:00Z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2052-9.6.1</vt:lpwstr>
  </property>
</Properties>
</file>