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FC4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8"/>
          <w:szCs w:val="38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8"/>
          <w:szCs w:val="38"/>
          <w:lang w:val="en-US" w:eastAsia="zh-CN"/>
        </w:rPr>
        <w:t>中国石油大学（华东）2026年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38"/>
          <w:szCs w:val="38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b w:val="0"/>
          <w:bCs w:val="0"/>
          <w:sz w:val="38"/>
          <w:szCs w:val="38"/>
          <w:lang w:val="en-US" w:eastAsia="zh-CN"/>
        </w:rPr>
        <w:t>公派项目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38"/>
          <w:szCs w:val="38"/>
        </w:rPr>
        <w:t>申请表</w:t>
      </w:r>
    </w:p>
    <w:tbl>
      <w:tblPr>
        <w:tblStyle w:val="6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384"/>
        <w:gridCol w:w="858"/>
        <w:gridCol w:w="886"/>
        <w:gridCol w:w="544"/>
        <w:gridCol w:w="897"/>
        <w:gridCol w:w="808"/>
        <w:gridCol w:w="624"/>
        <w:gridCol w:w="1432"/>
        <w:gridCol w:w="404"/>
        <w:gridCol w:w="2026"/>
      </w:tblGrid>
      <w:tr w14:paraId="0C73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0" w:type="dxa"/>
            <w:vMerge w:val="restart"/>
            <w:noWrap w:val="0"/>
            <w:vAlign w:val="center"/>
          </w:tcPr>
          <w:p w14:paraId="20C1AED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个人情况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3AA8945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 名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09DE5AF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63F12B9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1E993F3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5F2BFB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740A33C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47F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70" w:type="dxa"/>
            <w:vMerge w:val="continue"/>
            <w:noWrap w:val="0"/>
            <w:vAlign w:val="center"/>
          </w:tcPr>
          <w:p w14:paraId="3B9728D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633BA0B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学号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 w14:paraId="0D5A18B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4A3FC4E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入学时间</w:t>
            </w:r>
          </w:p>
        </w:tc>
        <w:tc>
          <w:tcPr>
            <w:tcW w:w="3862" w:type="dxa"/>
            <w:gridSpan w:val="3"/>
            <w:noWrap w:val="0"/>
            <w:vAlign w:val="center"/>
          </w:tcPr>
          <w:p w14:paraId="5DB7682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FA3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0" w:type="dxa"/>
            <w:vMerge w:val="continue"/>
            <w:noWrap w:val="0"/>
            <w:vAlign w:val="center"/>
          </w:tcPr>
          <w:p w14:paraId="7B0FB1B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053" w:type="dxa"/>
            <w:gridSpan w:val="11"/>
            <w:noWrap w:val="0"/>
            <w:vAlign w:val="center"/>
          </w:tcPr>
          <w:p w14:paraId="55A4D27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中国石油大学（华东）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  <w:lang w:val="en-US" w:eastAsia="zh-CN"/>
              </w:rPr>
              <w:t>___________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学院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  <w:lang w:val="en-US" w:eastAsia="zh-CN"/>
              </w:rPr>
              <w:t>___________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专业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  <w:lang w:val="en-US" w:eastAsia="zh-CN"/>
              </w:rPr>
              <w:t>___________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班</w:t>
            </w:r>
          </w:p>
        </w:tc>
      </w:tr>
      <w:tr w14:paraId="00AE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4" w:type="dxa"/>
            <w:gridSpan w:val="3"/>
            <w:noWrap w:val="0"/>
            <w:vAlign w:val="center"/>
          </w:tcPr>
          <w:p w14:paraId="6EB126A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类别</w:t>
            </w:r>
          </w:p>
        </w:tc>
        <w:tc>
          <w:tcPr>
            <w:tcW w:w="8479" w:type="dxa"/>
            <w:gridSpan w:val="9"/>
            <w:noWrap w:val="0"/>
            <w:vAlign w:val="center"/>
          </w:tcPr>
          <w:p w14:paraId="50B1506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博士研究生□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硕士研究生□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本科生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□</w:t>
            </w:r>
          </w:p>
        </w:tc>
      </w:tr>
      <w:tr w14:paraId="75A1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44" w:type="dxa"/>
            <w:gridSpan w:val="3"/>
            <w:noWrap w:val="0"/>
            <w:vAlign w:val="center"/>
          </w:tcPr>
          <w:p w14:paraId="3FA5BE5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留学身份</w:t>
            </w:r>
          </w:p>
        </w:tc>
        <w:tc>
          <w:tcPr>
            <w:tcW w:w="8479" w:type="dxa"/>
            <w:gridSpan w:val="9"/>
            <w:noWrap w:val="0"/>
            <w:vAlign w:val="center"/>
          </w:tcPr>
          <w:p w14:paraId="013FF54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赴国外攻读博士学位研究生□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赴国外攻读硕士学位研究生□</w:t>
            </w:r>
          </w:p>
          <w:p w14:paraId="52AF5D3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联合培养硕士研究生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本科插班生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□</w:t>
            </w:r>
          </w:p>
        </w:tc>
      </w:tr>
      <w:tr w14:paraId="148C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44" w:type="dxa"/>
            <w:gridSpan w:val="3"/>
            <w:noWrap w:val="0"/>
            <w:vAlign w:val="center"/>
          </w:tcPr>
          <w:p w14:paraId="352EA0C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外语水平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639B74E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249" w:type="dxa"/>
            <w:gridSpan w:val="3"/>
            <w:noWrap w:val="0"/>
            <w:vAlign w:val="center"/>
          </w:tcPr>
          <w:p w14:paraId="659C042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申请院校</w:t>
            </w:r>
          </w:p>
        </w:tc>
        <w:tc>
          <w:tcPr>
            <w:tcW w:w="4486" w:type="dxa"/>
            <w:gridSpan w:val="4"/>
            <w:noWrap w:val="0"/>
            <w:vAlign w:val="center"/>
          </w:tcPr>
          <w:p w14:paraId="46ED28D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CBC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88" w:type="dxa"/>
            <w:gridSpan w:val="5"/>
            <w:noWrap w:val="0"/>
            <w:vAlign w:val="center"/>
          </w:tcPr>
          <w:p w14:paraId="5EFBAC7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专业同年级排名（百分比）</w:t>
            </w:r>
          </w:p>
        </w:tc>
        <w:tc>
          <w:tcPr>
            <w:tcW w:w="2249" w:type="dxa"/>
            <w:gridSpan w:val="3"/>
            <w:noWrap w:val="0"/>
            <w:vAlign w:val="center"/>
          </w:tcPr>
          <w:p w14:paraId="6CDF5C3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64D53D0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有无不及格科目</w:t>
            </w:r>
          </w:p>
        </w:tc>
        <w:tc>
          <w:tcPr>
            <w:tcW w:w="2026" w:type="dxa"/>
            <w:noWrap w:val="0"/>
            <w:vAlign w:val="center"/>
          </w:tcPr>
          <w:p w14:paraId="165263A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225C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060" w:type="dxa"/>
            <w:gridSpan w:val="2"/>
            <w:noWrap w:val="0"/>
            <w:vAlign w:val="center"/>
          </w:tcPr>
          <w:p w14:paraId="107FA99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曾</w:t>
            </w:r>
          </w:p>
          <w:p w14:paraId="5717931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获</w:t>
            </w:r>
          </w:p>
          <w:p w14:paraId="30972A3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奖</w:t>
            </w:r>
          </w:p>
          <w:p w14:paraId="2BED199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励</w:t>
            </w:r>
          </w:p>
          <w:p w14:paraId="43B160A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情</w:t>
            </w:r>
          </w:p>
          <w:p w14:paraId="7CD660E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况</w:t>
            </w:r>
          </w:p>
        </w:tc>
        <w:tc>
          <w:tcPr>
            <w:tcW w:w="8863" w:type="dxa"/>
            <w:gridSpan w:val="10"/>
            <w:noWrap w:val="0"/>
            <w:vAlign w:val="center"/>
          </w:tcPr>
          <w:p w14:paraId="1CD5C91E">
            <w:pPr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4A7E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060" w:type="dxa"/>
            <w:gridSpan w:val="2"/>
            <w:noWrap w:val="0"/>
            <w:vAlign w:val="center"/>
          </w:tcPr>
          <w:p w14:paraId="7D6B06E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</w:t>
            </w:r>
          </w:p>
          <w:p w14:paraId="0A80022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请</w:t>
            </w:r>
          </w:p>
          <w:p w14:paraId="68C9743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理</w:t>
            </w:r>
          </w:p>
          <w:p w14:paraId="1CE7F47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由</w:t>
            </w:r>
          </w:p>
        </w:tc>
        <w:tc>
          <w:tcPr>
            <w:tcW w:w="8863" w:type="dxa"/>
            <w:gridSpan w:val="10"/>
            <w:noWrap w:val="0"/>
            <w:vAlign w:val="center"/>
          </w:tcPr>
          <w:p w14:paraId="4FBEDE7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599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060" w:type="dxa"/>
            <w:gridSpan w:val="2"/>
            <w:noWrap w:val="0"/>
            <w:vAlign w:val="center"/>
          </w:tcPr>
          <w:p w14:paraId="5DB7292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学</w:t>
            </w:r>
          </w:p>
          <w:p w14:paraId="0722F30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院</w:t>
            </w:r>
          </w:p>
          <w:p w14:paraId="7BB0C11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审</w:t>
            </w:r>
          </w:p>
          <w:p w14:paraId="287F0D6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核</w:t>
            </w:r>
          </w:p>
          <w:p w14:paraId="7C1E415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意</w:t>
            </w:r>
          </w:p>
          <w:p w14:paraId="3647AD7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见</w:t>
            </w:r>
          </w:p>
        </w:tc>
        <w:tc>
          <w:tcPr>
            <w:tcW w:w="8863" w:type="dxa"/>
            <w:gridSpan w:val="10"/>
            <w:noWrap w:val="0"/>
            <w:vAlign w:val="center"/>
          </w:tcPr>
          <w:p w14:paraId="34D7DF15">
            <w:pPr>
              <w:spacing w:after="249" w:afterLines="80" w:line="30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49ADB0E">
            <w:pPr>
              <w:spacing w:after="249" w:afterLines="80" w:line="30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2B759BCD">
            <w:pPr>
              <w:spacing w:after="249" w:afterLines="80" w:line="30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B9D0B61">
            <w:pPr>
              <w:spacing w:line="300" w:lineRule="exact"/>
              <w:ind w:right="1086" w:rightChars="517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签名：                  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院公章）    </w:t>
            </w:r>
          </w:p>
          <w:p w14:paraId="24399450">
            <w:pPr>
              <w:tabs>
                <w:tab w:val="left" w:pos="7140"/>
              </w:tabs>
              <w:spacing w:line="300" w:lineRule="exact"/>
              <w:ind w:right="1306" w:rightChars="622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082894D">
            <w:pPr>
              <w:spacing w:line="300" w:lineRule="exact"/>
              <w:ind w:right="1086" w:rightChars="517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年   月   日     </w:t>
            </w:r>
          </w:p>
        </w:tc>
      </w:tr>
      <w:tr w14:paraId="67A2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060" w:type="dxa"/>
            <w:gridSpan w:val="2"/>
            <w:noWrap w:val="0"/>
            <w:vAlign w:val="center"/>
          </w:tcPr>
          <w:p w14:paraId="6822C4C5">
            <w:pPr>
              <w:spacing w:line="360" w:lineRule="auto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国际处意见</w:t>
            </w:r>
          </w:p>
        </w:tc>
        <w:tc>
          <w:tcPr>
            <w:tcW w:w="8863" w:type="dxa"/>
            <w:gridSpan w:val="10"/>
            <w:noWrap w:val="0"/>
            <w:vAlign w:val="top"/>
          </w:tcPr>
          <w:p w14:paraId="29C9EBEB">
            <w:pPr>
              <w:spacing w:line="360" w:lineRule="auto"/>
              <w:ind w:firstLine="1838" w:firstLineChars="763"/>
              <w:rPr>
                <w:rFonts w:hint="eastAsia" w:eastAsia="仿宋_GB2312"/>
                <w:b/>
                <w:sz w:val="24"/>
              </w:rPr>
            </w:pPr>
          </w:p>
          <w:p w14:paraId="4E4CDD75">
            <w:pPr>
              <w:spacing w:line="360" w:lineRule="auto"/>
              <w:ind w:firstLine="1838" w:firstLineChars="763"/>
              <w:rPr>
                <w:rFonts w:hint="eastAsia" w:eastAsia="仿宋_GB2312"/>
                <w:b/>
                <w:sz w:val="24"/>
              </w:rPr>
            </w:pPr>
          </w:p>
          <w:p w14:paraId="141D3521">
            <w:pPr>
              <w:spacing w:line="360" w:lineRule="auto"/>
              <w:ind w:firstLine="1838" w:firstLineChars="763"/>
              <w:rPr>
                <w:rFonts w:hint="eastAsia" w:eastAsia="仿宋_GB2312"/>
                <w:b/>
                <w:sz w:val="24"/>
              </w:rPr>
            </w:pPr>
          </w:p>
          <w:p w14:paraId="44BC23E4">
            <w:pPr>
              <w:spacing w:line="360" w:lineRule="auto"/>
              <w:ind w:firstLine="1831" w:firstLineChars="763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</w:rPr>
              <w:t>负责人签字（盖章）：                   年   月   日</w:t>
            </w:r>
          </w:p>
        </w:tc>
      </w:tr>
    </w:tbl>
    <w:p w14:paraId="4ADC0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说明：请学院将此表电子版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（签字盖章PDF扫描件。国际处意见可以先不用签。）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、中国石油大学（华东）2026年与莫斯科大学、圣彼得堡大学互换奖学金申请人信息汇总表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Excel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电子版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单位推荐意见表（请按照人员类别填写）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Word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电子版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打包（按照学院+项目类别命名）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发送至wangling@upc.edu.cn。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686D182-B415-483A-95C3-ED842DA141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47F74E-CA0C-49F5-8ECC-7BF652D19C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067F6FA-C238-49AC-86B3-F81D9EF810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4D598">
    <w:pPr>
      <w:pStyle w:val="4"/>
      <w:framePr w:wrap="around" w:vAnchor="text" w:hAnchor="margin" w:xAlign="center" w:y="1"/>
      <w:rPr>
        <w:rStyle w:val="8"/>
      </w:rPr>
    </w:pPr>
  </w:p>
  <w:p w14:paraId="03F6F05D">
    <w:pPr>
      <w:pStyle w:val="4"/>
      <w:framePr w:wrap="around" w:vAnchor="text" w:hAnchor="margin" w:xAlign="center" w:y="1"/>
      <w:ind w:right="360"/>
      <w:rPr>
        <w:rStyle w:val="8"/>
      </w:rPr>
    </w:pPr>
  </w:p>
  <w:p w14:paraId="58A9674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TdlNjMwYWQyOGI2YjY2ZTg2MzRmOWY3NDJhZjEifQ=="/>
  </w:docVars>
  <w:rsids>
    <w:rsidRoot w:val="00172A27"/>
    <w:rsid w:val="00063C6D"/>
    <w:rsid w:val="00090BA7"/>
    <w:rsid w:val="000F5502"/>
    <w:rsid w:val="000F6D54"/>
    <w:rsid w:val="0014259D"/>
    <w:rsid w:val="00174DDE"/>
    <w:rsid w:val="00177A08"/>
    <w:rsid w:val="001B0A0D"/>
    <w:rsid w:val="001B7430"/>
    <w:rsid w:val="001E1CAC"/>
    <w:rsid w:val="00217993"/>
    <w:rsid w:val="0028053B"/>
    <w:rsid w:val="00343182"/>
    <w:rsid w:val="00347F1A"/>
    <w:rsid w:val="00472156"/>
    <w:rsid w:val="004723AF"/>
    <w:rsid w:val="00473E21"/>
    <w:rsid w:val="004851D1"/>
    <w:rsid w:val="004B6495"/>
    <w:rsid w:val="004C1EA6"/>
    <w:rsid w:val="0051534A"/>
    <w:rsid w:val="00550E75"/>
    <w:rsid w:val="005A0391"/>
    <w:rsid w:val="005B1AE2"/>
    <w:rsid w:val="005C72B1"/>
    <w:rsid w:val="00615B66"/>
    <w:rsid w:val="00667412"/>
    <w:rsid w:val="00684B0E"/>
    <w:rsid w:val="006C243F"/>
    <w:rsid w:val="006E45A7"/>
    <w:rsid w:val="007050FC"/>
    <w:rsid w:val="00705FAC"/>
    <w:rsid w:val="00753643"/>
    <w:rsid w:val="007608E8"/>
    <w:rsid w:val="00765CC2"/>
    <w:rsid w:val="00773FC4"/>
    <w:rsid w:val="007F5D99"/>
    <w:rsid w:val="00824F3C"/>
    <w:rsid w:val="00863D9D"/>
    <w:rsid w:val="008D48DC"/>
    <w:rsid w:val="008E24DC"/>
    <w:rsid w:val="00967D10"/>
    <w:rsid w:val="009704B3"/>
    <w:rsid w:val="009737B9"/>
    <w:rsid w:val="00983401"/>
    <w:rsid w:val="009C0321"/>
    <w:rsid w:val="00A13BF4"/>
    <w:rsid w:val="00A21E4E"/>
    <w:rsid w:val="00A345C6"/>
    <w:rsid w:val="00A36641"/>
    <w:rsid w:val="00A75E45"/>
    <w:rsid w:val="00AB0A5E"/>
    <w:rsid w:val="00AC22CF"/>
    <w:rsid w:val="00B12A87"/>
    <w:rsid w:val="00B92077"/>
    <w:rsid w:val="00BC2C45"/>
    <w:rsid w:val="00BF37D2"/>
    <w:rsid w:val="00C20AC9"/>
    <w:rsid w:val="00C73BBD"/>
    <w:rsid w:val="00C74E69"/>
    <w:rsid w:val="00C87783"/>
    <w:rsid w:val="00C90252"/>
    <w:rsid w:val="00C91421"/>
    <w:rsid w:val="00CE3FB4"/>
    <w:rsid w:val="00D22F30"/>
    <w:rsid w:val="00D36987"/>
    <w:rsid w:val="00D52BAD"/>
    <w:rsid w:val="00D814FC"/>
    <w:rsid w:val="00D87EFE"/>
    <w:rsid w:val="00DC37F4"/>
    <w:rsid w:val="00DE590F"/>
    <w:rsid w:val="00E0559E"/>
    <w:rsid w:val="00E76E9B"/>
    <w:rsid w:val="00E82F90"/>
    <w:rsid w:val="00E84BA3"/>
    <w:rsid w:val="00E97D49"/>
    <w:rsid w:val="00F16E4A"/>
    <w:rsid w:val="00F22C9D"/>
    <w:rsid w:val="00F34420"/>
    <w:rsid w:val="00F42232"/>
    <w:rsid w:val="00F44497"/>
    <w:rsid w:val="00F66260"/>
    <w:rsid w:val="00F969D6"/>
    <w:rsid w:val="00FE2A1C"/>
    <w:rsid w:val="01844E9D"/>
    <w:rsid w:val="03F92894"/>
    <w:rsid w:val="084414A1"/>
    <w:rsid w:val="08A54D99"/>
    <w:rsid w:val="099E1400"/>
    <w:rsid w:val="09C75909"/>
    <w:rsid w:val="0C3D1EB8"/>
    <w:rsid w:val="0D5B011C"/>
    <w:rsid w:val="0DF742E8"/>
    <w:rsid w:val="0EBD2129"/>
    <w:rsid w:val="0FB748D6"/>
    <w:rsid w:val="14C12F5A"/>
    <w:rsid w:val="14DE7424"/>
    <w:rsid w:val="154465B9"/>
    <w:rsid w:val="169F72CB"/>
    <w:rsid w:val="16FA5928"/>
    <w:rsid w:val="17062438"/>
    <w:rsid w:val="178E5EDF"/>
    <w:rsid w:val="180457CB"/>
    <w:rsid w:val="18460CBE"/>
    <w:rsid w:val="184C5231"/>
    <w:rsid w:val="1A0F62F5"/>
    <w:rsid w:val="1C7823A6"/>
    <w:rsid w:val="1D5317F9"/>
    <w:rsid w:val="1F2A5656"/>
    <w:rsid w:val="1F9A4AD4"/>
    <w:rsid w:val="253830E3"/>
    <w:rsid w:val="25CB3C39"/>
    <w:rsid w:val="26433C65"/>
    <w:rsid w:val="26BE72FA"/>
    <w:rsid w:val="27D8088F"/>
    <w:rsid w:val="295C2E68"/>
    <w:rsid w:val="29B97BE1"/>
    <w:rsid w:val="2A25006E"/>
    <w:rsid w:val="2AE61748"/>
    <w:rsid w:val="2D324036"/>
    <w:rsid w:val="2E1E4E36"/>
    <w:rsid w:val="2EDF69A7"/>
    <w:rsid w:val="309C1A0D"/>
    <w:rsid w:val="311B54FD"/>
    <w:rsid w:val="313B4368"/>
    <w:rsid w:val="322D0082"/>
    <w:rsid w:val="32856BAF"/>
    <w:rsid w:val="33837901"/>
    <w:rsid w:val="34AE4E51"/>
    <w:rsid w:val="34C53C58"/>
    <w:rsid w:val="34E36E25"/>
    <w:rsid w:val="39584B88"/>
    <w:rsid w:val="39FD5831"/>
    <w:rsid w:val="3BD750FA"/>
    <w:rsid w:val="3BFDFCCE"/>
    <w:rsid w:val="3D513D57"/>
    <w:rsid w:val="3DE23611"/>
    <w:rsid w:val="3EAF72CC"/>
    <w:rsid w:val="3FD1231A"/>
    <w:rsid w:val="40B029BE"/>
    <w:rsid w:val="411A4C6D"/>
    <w:rsid w:val="43E51F12"/>
    <w:rsid w:val="44A27E03"/>
    <w:rsid w:val="46105E5B"/>
    <w:rsid w:val="472B40E0"/>
    <w:rsid w:val="495B0D1E"/>
    <w:rsid w:val="4B1D01E3"/>
    <w:rsid w:val="4BC252EA"/>
    <w:rsid w:val="4C96024D"/>
    <w:rsid w:val="4CBE2A5E"/>
    <w:rsid w:val="4D1B0752"/>
    <w:rsid w:val="4E263924"/>
    <w:rsid w:val="4EF33F08"/>
    <w:rsid w:val="50B9265A"/>
    <w:rsid w:val="52F65104"/>
    <w:rsid w:val="5496399B"/>
    <w:rsid w:val="54D93E63"/>
    <w:rsid w:val="56CE3AA9"/>
    <w:rsid w:val="577B1DC7"/>
    <w:rsid w:val="57C53DE1"/>
    <w:rsid w:val="57FE37F3"/>
    <w:rsid w:val="586B6A32"/>
    <w:rsid w:val="5968092A"/>
    <w:rsid w:val="5998159F"/>
    <w:rsid w:val="5B735219"/>
    <w:rsid w:val="5BE07737"/>
    <w:rsid w:val="5F6E1210"/>
    <w:rsid w:val="5FBF8576"/>
    <w:rsid w:val="64D15F2F"/>
    <w:rsid w:val="68984D56"/>
    <w:rsid w:val="6989091E"/>
    <w:rsid w:val="6CCF5056"/>
    <w:rsid w:val="6CFA202A"/>
    <w:rsid w:val="6D236B91"/>
    <w:rsid w:val="6DFF6036"/>
    <w:rsid w:val="6E781A51"/>
    <w:rsid w:val="6F1A6664"/>
    <w:rsid w:val="6F755C7D"/>
    <w:rsid w:val="6F857F81"/>
    <w:rsid w:val="70155DF8"/>
    <w:rsid w:val="70572F7F"/>
    <w:rsid w:val="70E7115A"/>
    <w:rsid w:val="71237A52"/>
    <w:rsid w:val="71663DE2"/>
    <w:rsid w:val="71A56B95"/>
    <w:rsid w:val="71C12F3C"/>
    <w:rsid w:val="73E24848"/>
    <w:rsid w:val="74A371F3"/>
    <w:rsid w:val="74BF2D99"/>
    <w:rsid w:val="754E3827"/>
    <w:rsid w:val="764861AD"/>
    <w:rsid w:val="77753252"/>
    <w:rsid w:val="7AB40969"/>
    <w:rsid w:val="7BEF0C8B"/>
    <w:rsid w:val="7C5A7321"/>
    <w:rsid w:val="7C6F6241"/>
    <w:rsid w:val="7E327526"/>
    <w:rsid w:val="7E4E663D"/>
    <w:rsid w:val="7E987FE1"/>
    <w:rsid w:val="7E9E696A"/>
    <w:rsid w:val="7EDE5833"/>
    <w:rsid w:val="95FFFED2"/>
    <w:rsid w:val="DCF4E54B"/>
    <w:rsid w:val="FA0FC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paragraph" w:styleId="9">
    <w:name w:val=""/>
    <w:unhideWhenUsed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380</Characters>
  <Lines>7</Lines>
  <Paragraphs>2</Paragraphs>
  <TotalTime>2</TotalTime>
  <ScaleCrop>false</ScaleCrop>
  <LinksUpToDate>false</LinksUpToDate>
  <CharactersWithSpaces>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2008-10-22T14:42:00Z</dcterms:created>
  <dc:creator>lenovo</dc:creator>
  <cp:lastModifiedBy>恩雨</cp:lastModifiedBy>
  <cp:lastPrinted>2025-10-11T01:39:06Z</cp:lastPrinted>
  <dcterms:modified xsi:type="dcterms:W3CDTF">2025-12-25T09:14:04Z</dcterms:modified>
  <dc:title>附件3：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5B9D44A7FA0F43F5A740752C917C6E97_13</vt:lpwstr>
  </property>
  <property fmtid="{D5CDD505-2E9C-101B-9397-08002B2CF9AE}" pid="4" name="KSOTemplateDocerSaveRecord">
    <vt:lpwstr>eyJoZGlkIjoiZGYxMTc5YjcwOTM2ZjczYTU3NzkzNzI4NDY4ZTk3MDQiLCJ1c2VySWQiOiI0NzkxNDkzNDQifQ==</vt:lpwstr>
  </property>
</Properties>
</file>